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AF4EF85" w:rsidR="001014F2" w:rsidRDefault="099F1716" w:rsidP="7BE9E9C3">
      <w:pPr>
        <w:pStyle w:val="Overskrift1"/>
        <w:rPr>
          <w:rFonts w:ascii="Arial" w:eastAsia="Arial" w:hAnsi="Arial" w:cs="Arial"/>
          <w:lang w:val="da-DK"/>
        </w:rPr>
      </w:pPr>
      <w:r w:rsidRPr="7BE9E9C3">
        <w:rPr>
          <w:rFonts w:ascii="Arial" w:eastAsia="Arial" w:hAnsi="Arial" w:cs="Arial"/>
          <w:lang w:val="da-DK"/>
        </w:rPr>
        <w:t>Data managementplan – miniudgave til specialer</w:t>
      </w:r>
    </w:p>
    <w:p w14:paraId="72F540DC" w14:textId="7934E8E5" w:rsidR="7BE9E9C3" w:rsidRDefault="7BE9E9C3" w:rsidP="7BE9E9C3">
      <w:pPr>
        <w:rPr>
          <w:rFonts w:ascii="Arial" w:eastAsia="Arial" w:hAnsi="Arial" w:cs="Arial"/>
          <w:lang w:val="da-DK"/>
        </w:rPr>
      </w:pPr>
    </w:p>
    <w:tbl>
      <w:tblPr>
        <w:tblStyle w:val="Tabel-Gitter"/>
        <w:tblW w:w="9360" w:type="dxa"/>
        <w:tblLayout w:type="fixed"/>
        <w:tblLook w:val="06A0" w:firstRow="1" w:lastRow="0" w:firstColumn="1" w:lastColumn="0" w:noHBand="1" w:noVBand="1"/>
      </w:tblPr>
      <w:tblGrid>
        <w:gridCol w:w="4500"/>
        <w:gridCol w:w="4860"/>
      </w:tblGrid>
      <w:tr w:rsidR="7BE9E9C3" w14:paraId="2F3C3369" w14:textId="77777777" w:rsidTr="007A297C">
        <w:tc>
          <w:tcPr>
            <w:tcW w:w="4500" w:type="dxa"/>
          </w:tcPr>
          <w:p w14:paraId="0C96A26A" w14:textId="7AAD82AD" w:rsidR="0B01368C" w:rsidRDefault="0B01368C" w:rsidP="7BE9E9C3">
            <w:pPr>
              <w:rPr>
                <w:rFonts w:ascii="Arial" w:eastAsia="Arial" w:hAnsi="Arial" w:cs="Arial"/>
                <w:lang w:val="da-DK"/>
              </w:rPr>
            </w:pPr>
            <w:r w:rsidRPr="7BE9E9C3">
              <w:rPr>
                <w:rFonts w:ascii="Arial" w:eastAsia="Arial" w:hAnsi="Arial" w:cs="Arial"/>
                <w:lang w:val="da-DK"/>
              </w:rPr>
              <w:t>Dato for udfyldelse</w:t>
            </w:r>
          </w:p>
        </w:tc>
        <w:tc>
          <w:tcPr>
            <w:tcW w:w="4860" w:type="dxa"/>
          </w:tcPr>
          <w:p w14:paraId="69827BF2" w14:textId="57BFC345" w:rsidR="7BE9E9C3" w:rsidRDefault="7BE9E9C3" w:rsidP="7BE9E9C3">
            <w:pPr>
              <w:rPr>
                <w:rFonts w:ascii="Arial" w:eastAsia="Arial" w:hAnsi="Arial" w:cs="Arial"/>
                <w:lang w:val="da-DK"/>
              </w:rPr>
            </w:pPr>
          </w:p>
        </w:tc>
      </w:tr>
      <w:tr w:rsidR="002E2181" w14:paraId="1D4CB7C4" w14:textId="77777777" w:rsidTr="007A297C">
        <w:tc>
          <w:tcPr>
            <w:tcW w:w="4500" w:type="dxa"/>
          </w:tcPr>
          <w:p w14:paraId="5A7F877E" w14:textId="7C51BC79" w:rsidR="002E2181" w:rsidRPr="7BE9E9C3" w:rsidRDefault="007A297C" w:rsidP="7BE9E9C3">
            <w:pPr>
              <w:rPr>
                <w:rFonts w:ascii="Arial" w:eastAsia="Arial" w:hAnsi="Arial" w:cs="Arial"/>
                <w:lang w:val="da-DK"/>
              </w:rPr>
            </w:pPr>
            <w:r>
              <w:rPr>
                <w:rFonts w:ascii="Arial" w:eastAsia="Arial" w:hAnsi="Arial" w:cs="Arial"/>
                <w:lang w:val="da-DK"/>
              </w:rPr>
              <w:t>Uddannelse</w:t>
            </w:r>
            <w:bookmarkStart w:id="0" w:name="_GoBack"/>
            <w:bookmarkEnd w:id="0"/>
          </w:p>
        </w:tc>
        <w:tc>
          <w:tcPr>
            <w:tcW w:w="4860" w:type="dxa"/>
          </w:tcPr>
          <w:p w14:paraId="697DE1CF" w14:textId="77777777" w:rsidR="002E2181" w:rsidRDefault="002E2181" w:rsidP="7BE9E9C3">
            <w:pPr>
              <w:rPr>
                <w:rFonts w:ascii="Arial" w:eastAsia="Arial" w:hAnsi="Arial" w:cs="Arial"/>
                <w:lang w:val="da-DK"/>
              </w:rPr>
            </w:pPr>
          </w:p>
        </w:tc>
      </w:tr>
      <w:tr w:rsidR="7BE9E9C3" w14:paraId="32C71D64" w14:textId="77777777" w:rsidTr="007A297C">
        <w:tc>
          <w:tcPr>
            <w:tcW w:w="4500" w:type="dxa"/>
          </w:tcPr>
          <w:p w14:paraId="3D5D21B1" w14:textId="1A3EAF55" w:rsidR="0B01368C" w:rsidRPr="002E2181" w:rsidRDefault="0B01368C" w:rsidP="7BE9E9C3">
            <w:pPr>
              <w:rPr>
                <w:rFonts w:ascii="Arial" w:eastAsia="Arial" w:hAnsi="Arial" w:cs="Arial"/>
                <w:highlight w:val="yellow"/>
                <w:lang w:val="da-DK"/>
              </w:rPr>
            </w:pPr>
            <w:r w:rsidRPr="007A297C">
              <w:rPr>
                <w:rFonts w:ascii="Arial" w:eastAsia="Arial" w:hAnsi="Arial" w:cs="Arial"/>
                <w:lang w:val="da-DK"/>
              </w:rPr>
              <w:t>Navn på studerende</w:t>
            </w:r>
          </w:p>
        </w:tc>
        <w:tc>
          <w:tcPr>
            <w:tcW w:w="4860" w:type="dxa"/>
          </w:tcPr>
          <w:p w14:paraId="55166A66" w14:textId="57BFC345" w:rsidR="7BE9E9C3" w:rsidRDefault="7BE9E9C3" w:rsidP="7BE9E9C3">
            <w:pPr>
              <w:rPr>
                <w:rFonts w:ascii="Arial" w:eastAsia="Arial" w:hAnsi="Arial" w:cs="Arial"/>
                <w:lang w:val="da-DK"/>
              </w:rPr>
            </w:pPr>
          </w:p>
        </w:tc>
      </w:tr>
      <w:tr w:rsidR="7BE9E9C3" w14:paraId="40A19685" w14:textId="77777777" w:rsidTr="007A297C">
        <w:tc>
          <w:tcPr>
            <w:tcW w:w="4500" w:type="dxa"/>
          </w:tcPr>
          <w:p w14:paraId="4AC70A68" w14:textId="42163201" w:rsidR="0B01368C" w:rsidRDefault="0B01368C" w:rsidP="7BE9E9C3">
            <w:pPr>
              <w:rPr>
                <w:rFonts w:ascii="Arial" w:eastAsia="Arial" w:hAnsi="Arial" w:cs="Arial"/>
                <w:lang w:val="da-DK"/>
              </w:rPr>
            </w:pPr>
            <w:r w:rsidRPr="7BE9E9C3">
              <w:rPr>
                <w:rFonts w:ascii="Arial" w:eastAsia="Arial" w:hAnsi="Arial" w:cs="Arial"/>
                <w:lang w:val="da-DK"/>
              </w:rPr>
              <w:t>Navn på vejleder</w:t>
            </w:r>
          </w:p>
        </w:tc>
        <w:tc>
          <w:tcPr>
            <w:tcW w:w="4860" w:type="dxa"/>
          </w:tcPr>
          <w:p w14:paraId="7EAF1BEE" w14:textId="57BFC345" w:rsidR="7BE9E9C3" w:rsidRDefault="7BE9E9C3" w:rsidP="7BE9E9C3">
            <w:pPr>
              <w:rPr>
                <w:rFonts w:ascii="Arial" w:eastAsia="Arial" w:hAnsi="Arial" w:cs="Arial"/>
                <w:lang w:val="da-DK"/>
              </w:rPr>
            </w:pPr>
          </w:p>
        </w:tc>
      </w:tr>
      <w:tr w:rsidR="7BE9E9C3" w14:paraId="4B34B08B" w14:textId="77777777" w:rsidTr="007A297C">
        <w:tc>
          <w:tcPr>
            <w:tcW w:w="4500" w:type="dxa"/>
          </w:tcPr>
          <w:p w14:paraId="431606E1" w14:textId="6880D7C3" w:rsidR="0B01368C" w:rsidRDefault="0B01368C" w:rsidP="7BE9E9C3">
            <w:pPr>
              <w:rPr>
                <w:rFonts w:ascii="Arial" w:eastAsia="Arial" w:hAnsi="Arial" w:cs="Arial"/>
                <w:lang w:val="da-DK"/>
              </w:rPr>
            </w:pPr>
            <w:r w:rsidRPr="7BE9E9C3">
              <w:rPr>
                <w:rFonts w:ascii="Arial" w:eastAsia="Arial" w:hAnsi="Arial" w:cs="Arial"/>
                <w:lang w:val="da-DK"/>
              </w:rPr>
              <w:t>Titel på specialet</w:t>
            </w:r>
          </w:p>
        </w:tc>
        <w:tc>
          <w:tcPr>
            <w:tcW w:w="4860" w:type="dxa"/>
          </w:tcPr>
          <w:p w14:paraId="0A5CCD76" w14:textId="57BFC345" w:rsidR="7BE9E9C3" w:rsidRDefault="7BE9E9C3" w:rsidP="7BE9E9C3">
            <w:pPr>
              <w:rPr>
                <w:rFonts w:ascii="Arial" w:eastAsia="Arial" w:hAnsi="Arial" w:cs="Arial"/>
                <w:lang w:val="da-DK"/>
              </w:rPr>
            </w:pPr>
          </w:p>
        </w:tc>
      </w:tr>
      <w:tr w:rsidR="7BE9E9C3" w14:paraId="036E7AF2" w14:textId="77777777" w:rsidTr="007A297C">
        <w:tc>
          <w:tcPr>
            <w:tcW w:w="4500" w:type="dxa"/>
          </w:tcPr>
          <w:p w14:paraId="5C01F628" w14:textId="22C841B4" w:rsidR="0B01368C" w:rsidRDefault="0B01368C" w:rsidP="7BE9E9C3">
            <w:pPr>
              <w:rPr>
                <w:rFonts w:ascii="Arial" w:eastAsia="Arial" w:hAnsi="Arial" w:cs="Arial"/>
                <w:lang w:val="da-DK"/>
              </w:rPr>
            </w:pPr>
            <w:r w:rsidRPr="7BE9E9C3">
              <w:rPr>
                <w:rFonts w:ascii="Arial" w:eastAsia="Arial" w:hAnsi="Arial" w:cs="Arial"/>
                <w:lang w:val="da-DK"/>
              </w:rPr>
              <w:t>Specialekontrakt dato</w:t>
            </w:r>
          </w:p>
        </w:tc>
        <w:tc>
          <w:tcPr>
            <w:tcW w:w="4860" w:type="dxa"/>
          </w:tcPr>
          <w:p w14:paraId="26B8DEB2" w14:textId="57BFC345" w:rsidR="7BE9E9C3" w:rsidRDefault="7BE9E9C3" w:rsidP="7BE9E9C3">
            <w:pPr>
              <w:rPr>
                <w:rFonts w:ascii="Arial" w:eastAsia="Arial" w:hAnsi="Arial" w:cs="Arial"/>
                <w:lang w:val="da-DK"/>
              </w:rPr>
            </w:pPr>
          </w:p>
        </w:tc>
      </w:tr>
      <w:tr w:rsidR="7BE9E9C3" w14:paraId="50FB39D0" w14:textId="77777777" w:rsidTr="007A297C">
        <w:tc>
          <w:tcPr>
            <w:tcW w:w="4500" w:type="dxa"/>
          </w:tcPr>
          <w:p w14:paraId="505FDB10" w14:textId="7EEF8B06" w:rsidR="0B01368C" w:rsidRDefault="0B01368C" w:rsidP="7BE9E9C3">
            <w:pPr>
              <w:rPr>
                <w:rFonts w:ascii="Arial" w:eastAsia="Arial" w:hAnsi="Arial" w:cs="Arial"/>
                <w:lang w:val="da-DK"/>
              </w:rPr>
            </w:pPr>
            <w:r w:rsidRPr="7BE9E9C3">
              <w:rPr>
                <w:rFonts w:ascii="Arial" w:eastAsia="Arial" w:hAnsi="Arial" w:cs="Arial"/>
                <w:lang w:val="da-DK"/>
              </w:rPr>
              <w:t>Afleveringsdato (planlagt)</w:t>
            </w:r>
          </w:p>
        </w:tc>
        <w:tc>
          <w:tcPr>
            <w:tcW w:w="4860" w:type="dxa"/>
          </w:tcPr>
          <w:p w14:paraId="29D621FA" w14:textId="57BFC345" w:rsidR="7BE9E9C3" w:rsidRDefault="7BE9E9C3" w:rsidP="7BE9E9C3">
            <w:pPr>
              <w:rPr>
                <w:rFonts w:ascii="Arial" w:eastAsia="Arial" w:hAnsi="Arial" w:cs="Arial"/>
                <w:lang w:val="da-DK"/>
              </w:rPr>
            </w:pPr>
          </w:p>
        </w:tc>
      </w:tr>
      <w:tr w:rsidR="7BE9E9C3" w:rsidRPr="002E2181" w14:paraId="6946056B" w14:textId="77777777" w:rsidTr="007A297C">
        <w:trPr>
          <w:trHeight w:val="3510"/>
        </w:trPr>
        <w:tc>
          <w:tcPr>
            <w:tcW w:w="4500" w:type="dxa"/>
          </w:tcPr>
          <w:p w14:paraId="567E7F82" w14:textId="598B3D40" w:rsidR="0B01368C" w:rsidRDefault="0B01368C" w:rsidP="7BE9E9C3">
            <w:pPr>
              <w:rPr>
                <w:rFonts w:ascii="Arial" w:eastAsia="Arial" w:hAnsi="Arial" w:cs="Arial"/>
                <w:lang w:val="da-DK"/>
              </w:rPr>
            </w:pPr>
            <w:r w:rsidRPr="7BE9E9C3">
              <w:rPr>
                <w:rFonts w:ascii="Arial" w:eastAsia="Arial" w:hAnsi="Arial" w:cs="Arial"/>
                <w:lang w:val="da-DK"/>
              </w:rPr>
              <w:t>Hvilke data vil du indsamle (indhold</w:t>
            </w:r>
            <w:r w:rsidR="2AF07002" w:rsidRPr="7BE9E9C3">
              <w:rPr>
                <w:rFonts w:ascii="Arial" w:eastAsia="Arial" w:hAnsi="Arial" w:cs="Arial"/>
                <w:lang w:val="da-DK"/>
              </w:rPr>
              <w:t xml:space="preserve"> – hvilke variable</w:t>
            </w:r>
            <w:r w:rsidRPr="7BE9E9C3">
              <w:rPr>
                <w:rFonts w:ascii="Arial" w:eastAsia="Arial" w:hAnsi="Arial" w:cs="Arial"/>
                <w:lang w:val="da-DK"/>
              </w:rPr>
              <w:t>, type</w:t>
            </w:r>
            <w:r w:rsidR="593659B3" w:rsidRPr="7BE9E9C3">
              <w:rPr>
                <w:rFonts w:ascii="Arial" w:eastAsia="Arial" w:hAnsi="Arial" w:cs="Arial"/>
                <w:lang w:val="da-DK"/>
              </w:rPr>
              <w:t xml:space="preserve"> - hvilken slags data</w:t>
            </w:r>
            <w:r w:rsidRPr="7BE9E9C3">
              <w:rPr>
                <w:rFonts w:ascii="Arial" w:eastAsia="Arial" w:hAnsi="Arial" w:cs="Arial"/>
                <w:lang w:val="da-DK"/>
              </w:rPr>
              <w:t xml:space="preserve"> og dækning</w:t>
            </w:r>
            <w:r w:rsidR="174F468E" w:rsidRPr="7BE9E9C3">
              <w:rPr>
                <w:rFonts w:ascii="Arial" w:eastAsia="Arial" w:hAnsi="Arial" w:cs="Arial"/>
                <w:lang w:val="da-DK"/>
              </w:rPr>
              <w:t xml:space="preserve"> - om hvem</w:t>
            </w:r>
            <w:r w:rsidR="007A297C">
              <w:rPr>
                <w:rFonts w:ascii="Arial" w:eastAsia="Arial" w:hAnsi="Arial" w:cs="Arial"/>
                <w:lang w:val="da-DK"/>
              </w:rPr>
              <w:t>, hvor mange personer drejer det sig om</w:t>
            </w:r>
            <w:r w:rsidRPr="7BE9E9C3">
              <w:rPr>
                <w:rFonts w:ascii="Arial" w:eastAsia="Arial" w:hAnsi="Arial" w:cs="Arial"/>
                <w:lang w:val="da-DK"/>
              </w:rPr>
              <w:t>)</w:t>
            </w:r>
          </w:p>
        </w:tc>
        <w:tc>
          <w:tcPr>
            <w:tcW w:w="4860" w:type="dxa"/>
          </w:tcPr>
          <w:p w14:paraId="7AB16575" w14:textId="4DB9A806" w:rsidR="7BE9E9C3" w:rsidRDefault="7BE9E9C3" w:rsidP="7BE9E9C3">
            <w:pPr>
              <w:rPr>
                <w:rFonts w:ascii="Arial" w:eastAsia="Arial" w:hAnsi="Arial" w:cs="Arial"/>
                <w:lang w:val="da-DK"/>
              </w:rPr>
            </w:pPr>
          </w:p>
        </w:tc>
      </w:tr>
      <w:tr w:rsidR="7BE9E9C3" w:rsidRPr="007A297C" w14:paraId="45368C1D" w14:textId="77777777" w:rsidTr="007A297C">
        <w:trPr>
          <w:trHeight w:val="3510"/>
        </w:trPr>
        <w:tc>
          <w:tcPr>
            <w:tcW w:w="4500" w:type="dxa"/>
          </w:tcPr>
          <w:p w14:paraId="640C49C0" w14:textId="4919C8E7" w:rsidR="4C1374A7" w:rsidRDefault="4C1374A7" w:rsidP="7BE9E9C3">
            <w:pPr>
              <w:rPr>
                <w:rFonts w:ascii="Arial" w:eastAsia="Arial" w:hAnsi="Arial" w:cs="Arial"/>
                <w:lang w:val="da-DK"/>
              </w:rPr>
            </w:pPr>
            <w:r w:rsidRPr="7BE9E9C3">
              <w:rPr>
                <w:rFonts w:ascii="Arial" w:eastAsia="Arial" w:hAnsi="Arial" w:cs="Arial"/>
                <w:lang w:val="da-DK"/>
              </w:rPr>
              <w:t>Hvordan vil du indsamle data – beskriv processen for dataindsamling</w:t>
            </w:r>
          </w:p>
        </w:tc>
        <w:tc>
          <w:tcPr>
            <w:tcW w:w="4860" w:type="dxa"/>
          </w:tcPr>
          <w:p w14:paraId="094F13D8" w14:textId="3A15369C" w:rsidR="7BE9E9C3" w:rsidRDefault="7BE9E9C3" w:rsidP="7BE9E9C3">
            <w:pPr>
              <w:rPr>
                <w:rFonts w:ascii="Arial" w:eastAsia="Arial" w:hAnsi="Arial" w:cs="Arial"/>
                <w:lang w:val="da-DK"/>
              </w:rPr>
            </w:pPr>
          </w:p>
        </w:tc>
      </w:tr>
      <w:tr w:rsidR="7BE9E9C3" w:rsidRPr="007A297C" w14:paraId="2FA5A8C5" w14:textId="77777777" w:rsidTr="007A297C">
        <w:trPr>
          <w:trHeight w:val="3510"/>
        </w:trPr>
        <w:tc>
          <w:tcPr>
            <w:tcW w:w="4500" w:type="dxa"/>
          </w:tcPr>
          <w:p w14:paraId="169EE561" w14:textId="48D118D4" w:rsidR="4C1374A7" w:rsidRDefault="4C1374A7" w:rsidP="7BE9E9C3">
            <w:pPr>
              <w:rPr>
                <w:rFonts w:ascii="Arial" w:eastAsia="Arial" w:hAnsi="Arial" w:cs="Arial"/>
                <w:lang w:val="da-DK"/>
              </w:rPr>
            </w:pPr>
            <w:r w:rsidRPr="7BE9E9C3">
              <w:rPr>
                <w:rFonts w:ascii="Arial" w:eastAsia="Arial" w:hAnsi="Arial" w:cs="Arial"/>
                <w:lang w:val="da-DK"/>
              </w:rPr>
              <w:lastRenderedPageBreak/>
              <w:t>Hvor ligger dine data</w:t>
            </w:r>
          </w:p>
          <w:p w14:paraId="186CD59C" w14:textId="27EB6E06" w:rsidR="4C1374A7" w:rsidRDefault="4C1374A7" w:rsidP="7BE9E9C3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lang w:val="da-DK"/>
              </w:rPr>
            </w:pPr>
            <w:r w:rsidRPr="7BE9E9C3">
              <w:rPr>
                <w:rFonts w:ascii="Arial" w:eastAsia="Arial" w:hAnsi="Arial" w:cs="Arial"/>
                <w:lang w:val="da-DK"/>
              </w:rPr>
              <w:t>Under dataindsamling</w:t>
            </w:r>
          </w:p>
          <w:p w14:paraId="3D85802E" w14:textId="7A24377F" w:rsidR="4C1374A7" w:rsidRDefault="4C1374A7" w:rsidP="7BE9E9C3">
            <w:pPr>
              <w:pStyle w:val="Listeafsnit"/>
              <w:numPr>
                <w:ilvl w:val="0"/>
                <w:numId w:val="1"/>
              </w:numPr>
              <w:rPr>
                <w:lang w:val="da-DK"/>
              </w:rPr>
            </w:pPr>
            <w:r w:rsidRPr="7BE9E9C3">
              <w:rPr>
                <w:rFonts w:ascii="Arial" w:eastAsia="Arial" w:hAnsi="Arial" w:cs="Arial"/>
                <w:lang w:val="da-DK"/>
              </w:rPr>
              <w:t>Under analyse</w:t>
            </w:r>
          </w:p>
          <w:p w14:paraId="4B247B26" w14:textId="2CC21995" w:rsidR="7BE9E9C3" w:rsidRDefault="7BE9E9C3" w:rsidP="7BE9E9C3">
            <w:pPr>
              <w:rPr>
                <w:rFonts w:ascii="Arial" w:eastAsia="Arial" w:hAnsi="Arial" w:cs="Arial"/>
                <w:lang w:val="da-DK"/>
              </w:rPr>
            </w:pPr>
          </w:p>
          <w:p w14:paraId="63BBFA83" w14:textId="36EFCC6F" w:rsidR="4C1374A7" w:rsidRDefault="4C1374A7" w:rsidP="7BE9E9C3">
            <w:pPr>
              <w:rPr>
                <w:rFonts w:ascii="Arial" w:eastAsia="Arial" w:hAnsi="Arial" w:cs="Arial"/>
                <w:lang w:val="da-DK"/>
              </w:rPr>
            </w:pPr>
            <w:r w:rsidRPr="7BE9E9C3">
              <w:rPr>
                <w:rFonts w:ascii="Arial" w:eastAsia="Arial" w:hAnsi="Arial" w:cs="Arial"/>
                <w:lang w:val="da-DK"/>
              </w:rPr>
              <w:t>I hvilket format er data lagret/hvilket software bruger du</w:t>
            </w:r>
          </w:p>
          <w:p w14:paraId="0E4BACBC" w14:textId="27EB6E06" w:rsidR="4C1374A7" w:rsidRDefault="4C1374A7" w:rsidP="7BE9E9C3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lang w:val="da-DK"/>
              </w:rPr>
            </w:pPr>
            <w:r w:rsidRPr="7BE9E9C3">
              <w:rPr>
                <w:rFonts w:ascii="Arial" w:eastAsia="Arial" w:hAnsi="Arial" w:cs="Arial"/>
                <w:lang w:val="da-DK"/>
              </w:rPr>
              <w:t>Under dataindsamling</w:t>
            </w:r>
          </w:p>
          <w:p w14:paraId="1C45A51B" w14:textId="7A24377F" w:rsidR="4C1374A7" w:rsidRDefault="4C1374A7" w:rsidP="7BE9E9C3">
            <w:pPr>
              <w:pStyle w:val="Listeafsnit"/>
              <w:numPr>
                <w:ilvl w:val="0"/>
                <w:numId w:val="1"/>
              </w:numPr>
              <w:rPr>
                <w:lang w:val="da-DK"/>
              </w:rPr>
            </w:pPr>
            <w:r w:rsidRPr="7BE9E9C3">
              <w:rPr>
                <w:rFonts w:ascii="Arial" w:eastAsia="Arial" w:hAnsi="Arial" w:cs="Arial"/>
                <w:lang w:val="da-DK"/>
              </w:rPr>
              <w:t>Under analyse</w:t>
            </w:r>
          </w:p>
          <w:p w14:paraId="1A791748" w14:textId="21A364A0" w:rsidR="7BE9E9C3" w:rsidRDefault="7BE9E9C3" w:rsidP="7BE9E9C3">
            <w:pPr>
              <w:rPr>
                <w:rFonts w:ascii="Arial" w:eastAsia="Arial" w:hAnsi="Arial" w:cs="Arial"/>
                <w:lang w:val="da-DK"/>
              </w:rPr>
            </w:pPr>
          </w:p>
          <w:p w14:paraId="70FABB7F" w14:textId="325209C7" w:rsidR="05DD4B4F" w:rsidRDefault="05DD4B4F" w:rsidP="7BE9E9C3">
            <w:pPr>
              <w:rPr>
                <w:rFonts w:ascii="Arial" w:eastAsia="Arial" w:hAnsi="Arial" w:cs="Arial"/>
                <w:lang w:val="da-DK"/>
              </w:rPr>
            </w:pPr>
            <w:r w:rsidRPr="7BE9E9C3">
              <w:rPr>
                <w:rFonts w:ascii="Arial" w:eastAsia="Arial" w:hAnsi="Arial" w:cs="Arial"/>
                <w:lang w:val="da-DK"/>
              </w:rPr>
              <w:t>Hvordan tages backup</w:t>
            </w:r>
          </w:p>
          <w:p w14:paraId="002DF340" w14:textId="2847D522" w:rsidR="7BE9E9C3" w:rsidRDefault="7BE9E9C3" w:rsidP="7BE9E9C3">
            <w:pPr>
              <w:rPr>
                <w:rFonts w:ascii="Arial" w:eastAsia="Arial" w:hAnsi="Arial" w:cs="Arial"/>
                <w:lang w:val="da-DK"/>
              </w:rPr>
            </w:pPr>
          </w:p>
          <w:p w14:paraId="375C9E6B" w14:textId="2C6E806C" w:rsidR="05DD4B4F" w:rsidRDefault="05DD4B4F" w:rsidP="7BE9E9C3">
            <w:pPr>
              <w:rPr>
                <w:rFonts w:ascii="Arial" w:eastAsia="Arial" w:hAnsi="Arial" w:cs="Arial"/>
                <w:lang w:val="da-DK"/>
              </w:rPr>
            </w:pPr>
            <w:r w:rsidRPr="7BE9E9C3">
              <w:rPr>
                <w:rFonts w:ascii="Arial" w:eastAsia="Arial" w:hAnsi="Arial" w:cs="Arial"/>
                <w:lang w:val="da-DK"/>
              </w:rPr>
              <w:t>Hvem har adgang til data</w:t>
            </w:r>
          </w:p>
        </w:tc>
        <w:tc>
          <w:tcPr>
            <w:tcW w:w="4860" w:type="dxa"/>
          </w:tcPr>
          <w:p w14:paraId="065A12E0" w14:textId="50E57ACB" w:rsidR="7BE9E9C3" w:rsidRDefault="7BE9E9C3" w:rsidP="7BE9E9C3">
            <w:pPr>
              <w:rPr>
                <w:rFonts w:ascii="Arial" w:eastAsia="Arial" w:hAnsi="Arial" w:cs="Arial"/>
                <w:lang w:val="da-DK"/>
              </w:rPr>
            </w:pPr>
          </w:p>
        </w:tc>
      </w:tr>
      <w:tr w:rsidR="7BE9E9C3" w:rsidRPr="007A297C" w14:paraId="1A7BD247" w14:textId="77777777" w:rsidTr="007A297C">
        <w:trPr>
          <w:trHeight w:val="1650"/>
        </w:trPr>
        <w:tc>
          <w:tcPr>
            <w:tcW w:w="4500" w:type="dxa"/>
          </w:tcPr>
          <w:p w14:paraId="288B6DD3" w14:textId="31EB956D" w:rsidR="4BE99BFC" w:rsidRDefault="4BE99BFC" w:rsidP="7BE9E9C3">
            <w:pPr>
              <w:rPr>
                <w:rFonts w:ascii="Arial" w:eastAsia="Arial" w:hAnsi="Arial" w:cs="Arial"/>
                <w:lang w:val="da-DK"/>
              </w:rPr>
            </w:pPr>
            <w:r w:rsidRPr="7BE9E9C3">
              <w:rPr>
                <w:rFonts w:ascii="Arial" w:eastAsia="Arial" w:hAnsi="Arial" w:cs="Arial"/>
                <w:lang w:val="da-DK"/>
              </w:rPr>
              <w:t>Hvad sker der med data når du er færdig med specialet</w:t>
            </w:r>
          </w:p>
        </w:tc>
        <w:tc>
          <w:tcPr>
            <w:tcW w:w="4860" w:type="dxa"/>
          </w:tcPr>
          <w:p w14:paraId="35D5F11B" w14:textId="21193A6F" w:rsidR="7BE9E9C3" w:rsidRDefault="7BE9E9C3" w:rsidP="7BE9E9C3">
            <w:pPr>
              <w:rPr>
                <w:rFonts w:ascii="Arial" w:eastAsia="Arial" w:hAnsi="Arial" w:cs="Arial"/>
                <w:lang w:val="da-DK"/>
              </w:rPr>
            </w:pPr>
          </w:p>
        </w:tc>
      </w:tr>
    </w:tbl>
    <w:p w14:paraId="4D7A22E2" w14:textId="2EAF2CF0" w:rsidR="7BE9E9C3" w:rsidRDefault="7BE9E9C3" w:rsidP="7BE9E9C3">
      <w:pPr>
        <w:rPr>
          <w:rFonts w:ascii="Arial" w:eastAsia="Arial" w:hAnsi="Arial" w:cs="Arial"/>
          <w:lang w:val="da-DK"/>
        </w:rPr>
      </w:pPr>
    </w:p>
    <w:sectPr w:rsidR="7BE9E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15EF2"/>
    <w:multiLevelType w:val="hybridMultilevel"/>
    <w:tmpl w:val="8A74111C"/>
    <w:lvl w:ilvl="0" w:tplc="C0366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44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43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E6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6C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83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EF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66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89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8592AA"/>
    <w:rsid w:val="001014F2"/>
    <w:rsid w:val="002E2181"/>
    <w:rsid w:val="007A297C"/>
    <w:rsid w:val="05DD4B4F"/>
    <w:rsid w:val="088592AA"/>
    <w:rsid w:val="099F1716"/>
    <w:rsid w:val="0B01368C"/>
    <w:rsid w:val="0C4E6D41"/>
    <w:rsid w:val="10E51A54"/>
    <w:rsid w:val="174F468E"/>
    <w:rsid w:val="1A439BC5"/>
    <w:rsid w:val="1EE16D4F"/>
    <w:rsid w:val="1FDF7AAD"/>
    <w:rsid w:val="201DC587"/>
    <w:rsid w:val="20363B82"/>
    <w:rsid w:val="274D1CA9"/>
    <w:rsid w:val="2A1BC26A"/>
    <w:rsid w:val="2A30250C"/>
    <w:rsid w:val="2AF07002"/>
    <w:rsid w:val="366EB90A"/>
    <w:rsid w:val="39989557"/>
    <w:rsid w:val="3D013182"/>
    <w:rsid w:val="3DF26513"/>
    <w:rsid w:val="4107B43E"/>
    <w:rsid w:val="4BE99BFC"/>
    <w:rsid w:val="4C1374A7"/>
    <w:rsid w:val="53938204"/>
    <w:rsid w:val="593659B3"/>
    <w:rsid w:val="5CD8736D"/>
    <w:rsid w:val="60FA95FE"/>
    <w:rsid w:val="6AFAC347"/>
    <w:rsid w:val="6F7D77A8"/>
    <w:rsid w:val="70E15239"/>
    <w:rsid w:val="77BE7138"/>
    <w:rsid w:val="79B8F579"/>
    <w:rsid w:val="7AF3C4AC"/>
    <w:rsid w:val="7BE9E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92AA"/>
  <w15:chartTrackingRefBased/>
  <w15:docId w15:val="{BB830919-68C5-4C87-BEB8-C98B0539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F3ED8866393144AD60446157AA32CB" ma:contentTypeVersion="2" ma:contentTypeDescription="Opret et nyt dokument." ma:contentTypeScope="" ma:versionID="13c5edfdfb178237ae70843e5186492b">
  <xsd:schema xmlns:xsd="http://www.w3.org/2001/XMLSchema" xmlns:xs="http://www.w3.org/2001/XMLSchema" xmlns:p="http://schemas.microsoft.com/office/2006/metadata/properties" xmlns:ns2="93307761-5ae9-4d35-ba3d-f9ded2078bf9" targetNamespace="http://schemas.microsoft.com/office/2006/metadata/properties" ma:root="true" ma:fieldsID="fd6a6b6ae2c5a6c7f27a26a801998c76" ns2:_="">
    <xsd:import namespace="93307761-5ae9-4d35-ba3d-f9ded2078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07761-5ae9-4d35-ba3d-f9ded2078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18FB7-758E-4CD8-B539-5075DCB31E65}"/>
</file>

<file path=customXml/itemProps2.xml><?xml version="1.0" encoding="utf-8"?>
<ds:datastoreItem xmlns:ds="http://schemas.openxmlformats.org/officeDocument/2006/customXml" ds:itemID="{6F1669C1-888E-4F70-AE40-17AFFA694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7E488-BB17-4785-95CD-192A12946F84}">
  <ds:schemaRefs>
    <ds:schemaRef ds:uri="http://purl.org/dc/elements/1.1/"/>
    <ds:schemaRef ds:uri="http://schemas.openxmlformats.org/package/2006/metadata/core-properties"/>
    <ds:schemaRef ds:uri="380e5a67-98bb-44c7-8e76-9f171b63835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577</Characters>
  <Application>Microsoft Office Word</Application>
  <DocSecurity>4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Kruse</dc:creator>
  <cp:keywords/>
  <dc:description/>
  <cp:lastModifiedBy>Marie Kruse</cp:lastModifiedBy>
  <cp:revision>2</cp:revision>
  <dcterms:created xsi:type="dcterms:W3CDTF">2020-11-04T07:45:00Z</dcterms:created>
  <dcterms:modified xsi:type="dcterms:W3CDTF">2020-11-04T07:45:00Z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0x0101009AF3ED8866393144AD60446157AA32CB</vt:lpwstr>
  </property>
</Properties>
</file>